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F" w:rsidRDefault="004D2B95" w:rsidP="007E20CE">
      <w:pPr>
        <w:spacing w:after="4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pl-PL" w:eastAsia="pl-PL"/>
        </w:rPr>
        <w:drawing>
          <wp:anchor distT="0" distB="0" distL="114300" distR="114300" simplePos="0" relativeHeight="251659776" behindDoc="0" locked="0" layoutInCell="1" allowOverlap="1" wp14:anchorId="78F714E5" wp14:editId="39E99745">
            <wp:simplePos x="0" y="0"/>
            <wp:positionH relativeFrom="column">
              <wp:posOffset>2220595</wp:posOffset>
            </wp:positionH>
            <wp:positionV relativeFrom="paragraph">
              <wp:posOffset>-576580</wp:posOffset>
            </wp:positionV>
            <wp:extent cx="2143125" cy="342900"/>
            <wp:effectExtent l="0" t="0" r="9525" b="0"/>
            <wp:wrapNone/>
            <wp:docPr id="5" name="Obraz 5" descr="C:\Users\kmichalska\ownCloud\HR\_Akademia_Komercjalizacji\zdjęcia i logotyp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chalska\ownCloud\HR\_Akademia_Komercjalizacji\zdjęcia i logotypy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51" w:rsidRPr="007E20CE">
        <w:rPr>
          <w:rFonts w:asciiTheme="minorHAnsi" w:hAnsiTheme="minorHAnsi"/>
          <w:b/>
          <w:szCs w:val="28"/>
        </w:rPr>
        <w:t xml:space="preserve">Formularz Zgłoszeniowy </w:t>
      </w:r>
    </w:p>
    <w:p w:rsidR="004D2B95" w:rsidRPr="007E20CE" w:rsidRDefault="004D2B95" w:rsidP="007E20CE">
      <w:pPr>
        <w:spacing w:after="40"/>
        <w:rPr>
          <w:rFonts w:asciiTheme="minorHAnsi" w:hAnsiTheme="minorHAnsi"/>
          <w:b/>
          <w:szCs w:val="28"/>
        </w:rPr>
      </w:pPr>
    </w:p>
    <w:tbl>
      <w:tblPr>
        <w:tblStyle w:val="Jasnalista"/>
        <w:tblW w:w="8931" w:type="dxa"/>
        <w:tblInd w:w="108" w:type="dxa"/>
        <w:tblLook w:val="04A0" w:firstRow="1" w:lastRow="0" w:firstColumn="1" w:lastColumn="0" w:noHBand="0" w:noVBand="1"/>
      </w:tblPr>
      <w:tblGrid>
        <w:gridCol w:w="1353"/>
        <w:gridCol w:w="1359"/>
        <w:gridCol w:w="265"/>
        <w:gridCol w:w="2692"/>
        <w:gridCol w:w="3262"/>
      </w:tblGrid>
      <w:tr w:rsidR="005C6B51" w:rsidTr="00696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</w:p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Temat szkolenia: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2EB" w:rsidRDefault="00C23535" w:rsidP="00FF32EB">
            <w:pPr>
              <w:spacing w:after="24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70C0"/>
                <w:lang w:eastAsia="pl-PL"/>
              </w:rPr>
            </w:pPr>
            <w:r>
              <w:rPr>
                <w:rFonts w:eastAsia="Times New Roman" w:cs="Arial"/>
                <w:color w:val="0070C0"/>
                <w:lang w:eastAsia="pl-PL"/>
              </w:rPr>
              <w:t>WYCENA WŁASNOŚCI INTELEKTUALNEJ / PROJEKTÓW B+R / NOWYCH TECHNOLOGII</w:t>
            </w:r>
          </w:p>
          <w:p w:rsidR="0069647D" w:rsidRPr="00FF32EB" w:rsidRDefault="00C34E8E" w:rsidP="00FF32EB">
            <w:pPr>
              <w:spacing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wek1Znak"/>
                <w:rFonts w:asciiTheme="minorHAnsi" w:eastAsia="Times New Roman" w:hAnsiTheme="minorHAnsi" w:cs="Arial"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Praktyczne</w:t>
            </w:r>
            <w:r w:rsidR="0069647D" w:rsidRP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szkolenie</w:t>
            </w:r>
            <w:r w:rsidR="0069647D" w:rsidRP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pozwalające</w:t>
            </w:r>
            <w:r w:rsid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na </w:t>
            </w:r>
            <w:r w:rsidR="0069647D">
              <w:rPr>
                <w:b w:val="0"/>
                <w:color w:val="auto"/>
                <w:sz w:val="20"/>
                <w:szCs w:val="20"/>
              </w:rPr>
              <w:t>zdobycie wiedzy, narzę</w:t>
            </w:r>
            <w:r w:rsidR="004D2B95">
              <w:rPr>
                <w:b w:val="0"/>
                <w:color w:val="auto"/>
                <w:sz w:val="20"/>
                <w:szCs w:val="20"/>
              </w:rPr>
              <w:t>dzi i umiejętności z</w:t>
            </w:r>
            <w:r w:rsidR="00C23535">
              <w:rPr>
                <w:b w:val="0"/>
                <w:color w:val="auto"/>
                <w:sz w:val="20"/>
                <w:szCs w:val="20"/>
              </w:rPr>
              <w:t> </w:t>
            </w:r>
            <w:r w:rsidR="004D2B95">
              <w:rPr>
                <w:b w:val="0"/>
                <w:color w:val="auto"/>
                <w:sz w:val="20"/>
                <w:szCs w:val="20"/>
              </w:rPr>
              <w:t>zakresu</w:t>
            </w:r>
            <w:r w:rsidR="00C23535">
              <w:rPr>
                <w:b w:val="0"/>
                <w:color w:val="auto"/>
                <w:sz w:val="20"/>
                <w:szCs w:val="20"/>
              </w:rPr>
              <w:t xml:space="preserve"> wyceny własności intelektualnej/projektów B+R/nowych technologii</w:t>
            </w:r>
            <w:r w:rsidR="004D2B95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29535F" w:rsidRPr="0029535F" w:rsidRDefault="0029535F" w:rsidP="0069647D">
            <w:pPr>
              <w:tabs>
                <w:tab w:val="left" w:pos="37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</w:p>
        </w:tc>
      </w:tr>
      <w:tr w:rsidR="00C75484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484" w:rsidRDefault="00C75484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miejsce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5F" w:rsidRPr="00780618" w:rsidRDefault="00C23535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września</w:t>
            </w:r>
            <w:r w:rsidR="001A3BDC">
              <w:rPr>
                <w:b/>
                <w:sz w:val="20"/>
                <w:szCs w:val="20"/>
              </w:rPr>
              <w:t xml:space="preserve"> 2017</w:t>
            </w:r>
            <w:r w:rsidR="00C75484">
              <w:rPr>
                <w:b/>
                <w:sz w:val="20"/>
                <w:szCs w:val="20"/>
              </w:rPr>
              <w:t xml:space="preserve">, </w:t>
            </w:r>
            <w:r w:rsidR="001A3BDC">
              <w:rPr>
                <w:b/>
                <w:sz w:val="20"/>
                <w:szCs w:val="20"/>
              </w:rPr>
              <w:t>godz. 10</w:t>
            </w:r>
            <w:r w:rsidR="0029535F" w:rsidRPr="0029535F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="001A3BDC">
              <w:rPr>
                <w:b/>
                <w:sz w:val="20"/>
                <w:szCs w:val="20"/>
              </w:rPr>
              <w:t xml:space="preserve"> -17</w:t>
            </w:r>
            <w:r w:rsidR="00780618" w:rsidRPr="00780618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  <w:p w:rsidR="00C75484" w:rsidRDefault="00E7350A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 Przedsiębiorczości Smolna</w:t>
            </w:r>
            <w:r w:rsidR="002F4CD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ul. Smolna 4</w:t>
            </w:r>
            <w:r w:rsidR="0029535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Warszawa</w:t>
            </w:r>
          </w:p>
        </w:tc>
      </w:tr>
      <w:tr w:rsidR="005C6B51" w:rsidTr="003E10A2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618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Cena za osobę </w:t>
            </w:r>
          </w:p>
          <w:p w:rsidR="005C6B51" w:rsidRPr="00926AE9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 dzień szkoleniowy)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DC" w:rsidRDefault="00C23535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Cena – 59</w:t>
            </w:r>
            <w:r w:rsidR="000E28A8">
              <w:rPr>
                <w:b/>
                <w:color w:val="000000" w:themeColor="text1"/>
                <w:sz w:val="20"/>
                <w:szCs w:val="20"/>
              </w:rPr>
              <w:t>9 zł netto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 xml:space="preserve"> + 23% VAT</w:t>
            </w:r>
          </w:p>
          <w:p w:rsidR="00961F23" w:rsidRDefault="00961F23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(Cena p</w:t>
            </w:r>
            <w:r w:rsidR="00E7350A">
              <w:rPr>
                <w:b/>
                <w:color w:val="000000" w:themeColor="text1"/>
                <w:sz w:val="20"/>
                <w:szCs w:val="20"/>
              </w:rPr>
              <w:t xml:space="preserve">romocyjna przy </w:t>
            </w:r>
            <w:r w:rsidR="00C23535">
              <w:rPr>
                <w:b/>
                <w:color w:val="000000" w:themeColor="text1"/>
                <w:sz w:val="20"/>
                <w:szCs w:val="20"/>
              </w:rPr>
              <w:t>zgłoszeniach do 8 września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2017 r.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>;</w:t>
            </w:r>
          </w:p>
          <w:p w:rsidR="00AF66C4" w:rsidRPr="000E28A8" w:rsidRDefault="00C23535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Cena regularna – 69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>9 zł netto + 23% VAT)</w:t>
            </w: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firmy</w:t>
            </w: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7E20CE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uczestnika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  <w:p w:rsidR="005C6B51" w:rsidRPr="009B76AF" w:rsidRDefault="005C6B51" w:rsidP="007E20C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  <w:p w:rsidR="005C6B51" w:rsidRPr="009B76A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Pr="007E20CE" w:rsidRDefault="005C6B51" w:rsidP="007E20CE">
            <w:pPr>
              <w:pStyle w:val="Default"/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20CE">
              <w:rPr>
                <w:rFonts w:asciiTheme="minorHAnsi" w:hAnsiTheme="minorHAnsi"/>
                <w:bCs w:val="0"/>
                <w:sz w:val="20"/>
                <w:szCs w:val="20"/>
              </w:rPr>
              <w:t xml:space="preserve">WARUNKI UCZESTNICTWA: 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Wypełnienie i wysłanie formularza zg</w:t>
            </w:r>
            <w:r w:rsidR="00B221C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łoszeniowego na adres </w:t>
            </w:r>
            <w:hyperlink r:id="rId10" w:history="1">
              <w:r w:rsidR="004D2B95" w:rsidRPr="00DD6656">
                <w:rPr>
                  <w:rStyle w:val="Hipercze"/>
                  <w:rFonts w:asciiTheme="minorHAnsi" w:hAnsiTheme="minorHAnsi"/>
                  <w:sz w:val="18"/>
                  <w:szCs w:val="18"/>
                </w:rPr>
                <w:t>k.michalska@investin.pl</w:t>
              </w:r>
            </w:hyperlink>
            <w:r w:rsidR="00114EC7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l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ub faxem na numer +48 22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205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0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8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85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780618" w:rsidRPr="003E10A2" w:rsidRDefault="00780618" w:rsidP="00780618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Uiszczenie opłaty za uczestnictwo. O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płatę n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 xml:space="preserve">ależy wnieść na konto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nr </w:t>
            </w:r>
            <w:r w:rsidR="00125AD0" w:rsidRPr="00125AD0">
              <w:rPr>
                <w:rStyle w:val="Uwydatnienie"/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>24 1090 1883 0000 0001 2219 1134</w:t>
            </w:r>
            <w:r w:rsidR="00FF32EB">
              <w:rPr>
                <w:rFonts w:asciiTheme="minorHAnsi" w:hAnsiTheme="minorHAnsi"/>
                <w:b w:val="0"/>
                <w:sz w:val="18"/>
                <w:szCs w:val="18"/>
              </w:rPr>
              <w:t xml:space="preserve"> po otrzymaniu faktury od INVESTIN sp. z o.o.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Otrzymanie pisemnego potwierdzenia (e-mail) udziału w warsztatach od 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>p. z o.o. na około 3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dni przed rozpoczęciem warsztatów.</w:t>
            </w:r>
          </w:p>
          <w:p w:rsidR="005C6B51" w:rsidRPr="003E10A2" w:rsidRDefault="004D2B95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5C6B51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p. z o.o. zastrzega sobie </w:t>
            </w:r>
            <w:r w:rsidR="009B76A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prawo do odwołania warsztatów z </w:t>
            </w:r>
            <w:r w:rsidR="00D22849">
              <w:rPr>
                <w:rFonts w:asciiTheme="minorHAnsi" w:hAnsiTheme="minorHAnsi"/>
                <w:b w:val="0"/>
                <w:sz w:val="18"/>
                <w:szCs w:val="18"/>
              </w:rPr>
              <w:t>przyczyn niezależnych lub w sytuacji, gdy liczba uczestnik</w:t>
            </w:r>
            <w:r w:rsidR="00C23535">
              <w:rPr>
                <w:rFonts w:asciiTheme="minorHAnsi" w:hAnsiTheme="minorHAnsi"/>
                <w:b w:val="0"/>
                <w:sz w:val="18"/>
                <w:szCs w:val="18"/>
              </w:rPr>
              <w:t>ów warsztatu wynosi mniej niż 6</w:t>
            </w:r>
            <w:r w:rsidR="00D22849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</w:p>
          <w:p w:rsidR="005C6B51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Zasady rezygnacji: Rezygnacja z udziału w warsztatach powinna nastąpić w formie pisemnej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(e-mail) na 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 xml:space="preserve">minimum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7 dni przed rozpoczęciem warsztatów. Rezygnacja w późniejszym terminie wiąże się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z koniecznością pokrycia 100% kosztów warsztatów. Nieobecność na warsztatach nie zwalnia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>z dokonania opłaty.</w:t>
            </w:r>
          </w:p>
        </w:tc>
      </w:tr>
      <w:tr w:rsidR="005C6B51" w:rsidTr="007E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BE7995" w:rsidP="00AD704A">
            <w:pPr>
              <w:pStyle w:val="Default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453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przetwarzanie moich danych osobowych przez INVESTIN Sp. z o.o.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w Warszawie w zakresie prowadzonej przez nią działalności gospodarczej (zgodnie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z ustawą z dn. 29.08.1997 r. „O Ochronie Danych Osobowych” Dz. U. Nr 133 poz. 883). </w:t>
            </w:r>
            <w:r w:rsidR="009B76AF">
              <w:rPr>
                <w:rFonts w:asciiTheme="minorHAnsi" w:hAnsiTheme="minorHAnsi"/>
                <w:b w:val="0"/>
                <w:sz w:val="20"/>
                <w:szCs w:val="20"/>
              </w:rPr>
              <w:t xml:space="preserve">Jestem świadomy prawa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do wglądu i poprawienia swoich danych osobowych, jak również ich usunięcia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z bazy.</w:t>
            </w:r>
          </w:p>
          <w:p w:rsidR="005C6B51" w:rsidRDefault="00BE7995" w:rsidP="00AD704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otrzymywanie informacji handlowej drogą elektroniczną od INVESTIN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5C6B51" w:rsidTr="007E20C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Oświadczam, iż znam i akceptuję warunki uczestnictwa i rezygnacji </w:t>
            </w:r>
            <w:r w:rsidR="009B76AF">
              <w:rPr>
                <w:rFonts w:cstheme="majorHAnsi"/>
                <w:sz w:val="20"/>
                <w:szCs w:val="20"/>
              </w:rPr>
              <w:t>z</w:t>
            </w:r>
            <w:r>
              <w:rPr>
                <w:rFonts w:cstheme="majorHAnsi"/>
                <w:sz w:val="20"/>
                <w:szCs w:val="20"/>
              </w:rPr>
              <w:t xml:space="preserve"> warsztat</w:t>
            </w:r>
            <w:r w:rsidR="009B76AF">
              <w:rPr>
                <w:rFonts w:cstheme="majorHAnsi"/>
                <w:sz w:val="20"/>
                <w:szCs w:val="20"/>
              </w:rPr>
              <w:t>ów</w:t>
            </w:r>
            <w:r>
              <w:rPr>
                <w:rFonts w:cstheme="majorHAnsi"/>
                <w:sz w:val="20"/>
                <w:szCs w:val="20"/>
              </w:rPr>
              <w:t xml:space="preserve">. </w:t>
            </w: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6B51" w:rsidRDefault="00724E7D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572D3A" wp14:editId="7B6EB41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210820</wp:posOffset>
                      </wp:positionV>
                      <wp:extent cx="1285875" cy="381000"/>
                      <wp:effectExtent l="57150" t="19050" r="85725" b="9525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24.25pt;margin-top:16.6pt;width:101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Data:</w: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C6B51" w:rsidRDefault="00724E7D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FED5E4" wp14:editId="2B6068A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209550</wp:posOffset>
                      </wp:positionV>
                      <wp:extent cx="1304925" cy="381000"/>
                      <wp:effectExtent l="57150" t="19050" r="85725" b="9525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26" style="position:absolute;margin-left:35.45pt;margin-top:16.5pt;width:10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724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9C1D9F" wp14:editId="7C292AC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209550</wp:posOffset>
                      </wp:positionV>
                      <wp:extent cx="1295400" cy="381000"/>
                      <wp:effectExtent l="57150" t="19050" r="76200" b="95250"/>
                      <wp:wrapNone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0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6" o:spid="_x0000_s1026" style="position:absolute;margin-left:49.75pt;margin-top:16.5pt;width:102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Pieczątka</w: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Firmy:</w:t>
            </w:r>
          </w:p>
        </w:tc>
      </w:tr>
    </w:tbl>
    <w:p w:rsidR="004A0B66" w:rsidRPr="00C629EA" w:rsidRDefault="004A0B66" w:rsidP="00C629EA">
      <w:pPr>
        <w:tabs>
          <w:tab w:val="left" w:pos="8364"/>
        </w:tabs>
        <w:jc w:val="both"/>
        <w:rPr>
          <w:rFonts w:asciiTheme="majorHAnsi" w:hAnsiTheme="majorHAnsi" w:cstheme="majorHAnsi"/>
          <w:b/>
          <w:sz w:val="10"/>
          <w:szCs w:val="10"/>
        </w:rPr>
      </w:pPr>
    </w:p>
    <w:sectPr w:rsidR="004A0B66" w:rsidRPr="00C629EA" w:rsidSect="007E20C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79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95" w:rsidRDefault="00BE7995" w:rsidP="00C655A4">
      <w:r>
        <w:separator/>
      </w:r>
    </w:p>
  </w:endnote>
  <w:endnote w:type="continuationSeparator" w:id="0">
    <w:p w:rsidR="00BE7995" w:rsidRDefault="00BE7995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CAD3A9" wp14:editId="7326BC8E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C2353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-106680</wp:posOffset>
          </wp:positionV>
          <wp:extent cx="7219950" cy="679961"/>
          <wp:effectExtent l="0" t="0" r="0" b="6350"/>
          <wp:wrapNone/>
          <wp:docPr id="10" name="Obraz 10" descr="C:\Users\kmichalska\Desktop\PR\stopka_rad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7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95" w:rsidRDefault="00BE7995" w:rsidP="00C655A4">
      <w:r>
        <w:separator/>
      </w:r>
    </w:p>
  </w:footnote>
  <w:footnote w:type="continuationSeparator" w:id="0">
    <w:p w:rsidR="00BE7995" w:rsidRDefault="00BE7995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E0EFD0" wp14:editId="545CCECF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6C9A6" wp14:editId="73228EBD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4D16FDB" wp14:editId="61BCE705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4D16FDB" wp14:editId="61BCE705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2CC9"/>
    <w:multiLevelType w:val="hybridMultilevel"/>
    <w:tmpl w:val="949CBD1E"/>
    <w:lvl w:ilvl="0" w:tplc="3AF08A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149E4"/>
    <w:rsid w:val="00024F22"/>
    <w:rsid w:val="00055DB6"/>
    <w:rsid w:val="00083101"/>
    <w:rsid w:val="00084A22"/>
    <w:rsid w:val="000C48BB"/>
    <w:rsid w:val="000E28A8"/>
    <w:rsid w:val="00114D3C"/>
    <w:rsid w:val="00114EC7"/>
    <w:rsid w:val="00120E3A"/>
    <w:rsid w:val="00125AD0"/>
    <w:rsid w:val="00154EF3"/>
    <w:rsid w:val="00164F74"/>
    <w:rsid w:val="00194290"/>
    <w:rsid w:val="001A3BDC"/>
    <w:rsid w:val="001C5661"/>
    <w:rsid w:val="001D0F80"/>
    <w:rsid w:val="001D5608"/>
    <w:rsid w:val="001E6AB1"/>
    <w:rsid w:val="001F77EC"/>
    <w:rsid w:val="00216932"/>
    <w:rsid w:val="00233FAC"/>
    <w:rsid w:val="002347C3"/>
    <w:rsid w:val="0029535F"/>
    <w:rsid w:val="002D27CF"/>
    <w:rsid w:val="002E408F"/>
    <w:rsid w:val="002F4CDD"/>
    <w:rsid w:val="002F6F43"/>
    <w:rsid w:val="0033457D"/>
    <w:rsid w:val="003527E3"/>
    <w:rsid w:val="00372A15"/>
    <w:rsid w:val="003E0C78"/>
    <w:rsid w:val="003E10A2"/>
    <w:rsid w:val="00406DD3"/>
    <w:rsid w:val="00411E67"/>
    <w:rsid w:val="00420B99"/>
    <w:rsid w:val="004454B6"/>
    <w:rsid w:val="00464C10"/>
    <w:rsid w:val="004A0B66"/>
    <w:rsid w:val="004C6EAD"/>
    <w:rsid w:val="004D2B95"/>
    <w:rsid w:val="004D3646"/>
    <w:rsid w:val="005269D7"/>
    <w:rsid w:val="005361FB"/>
    <w:rsid w:val="00566D36"/>
    <w:rsid w:val="005A6504"/>
    <w:rsid w:val="005B2DE6"/>
    <w:rsid w:val="005C34CB"/>
    <w:rsid w:val="005C4E0E"/>
    <w:rsid w:val="005C6B51"/>
    <w:rsid w:val="005F0224"/>
    <w:rsid w:val="005F3FCD"/>
    <w:rsid w:val="00600EA6"/>
    <w:rsid w:val="00605121"/>
    <w:rsid w:val="00661FFF"/>
    <w:rsid w:val="0069647D"/>
    <w:rsid w:val="006D3173"/>
    <w:rsid w:val="006D6024"/>
    <w:rsid w:val="006E6F0E"/>
    <w:rsid w:val="006E7B1A"/>
    <w:rsid w:val="00724E7D"/>
    <w:rsid w:val="00780618"/>
    <w:rsid w:val="00796B2E"/>
    <w:rsid w:val="007A4748"/>
    <w:rsid w:val="007D06AF"/>
    <w:rsid w:val="007E20CE"/>
    <w:rsid w:val="007E53ED"/>
    <w:rsid w:val="007F212A"/>
    <w:rsid w:val="00803010"/>
    <w:rsid w:val="00804CFE"/>
    <w:rsid w:val="008102EE"/>
    <w:rsid w:val="00811B54"/>
    <w:rsid w:val="00861228"/>
    <w:rsid w:val="0087243C"/>
    <w:rsid w:val="008B2E53"/>
    <w:rsid w:val="008D7E73"/>
    <w:rsid w:val="008F6C59"/>
    <w:rsid w:val="00917851"/>
    <w:rsid w:val="00926AE9"/>
    <w:rsid w:val="00941C37"/>
    <w:rsid w:val="00961F23"/>
    <w:rsid w:val="009875A2"/>
    <w:rsid w:val="009934B8"/>
    <w:rsid w:val="00993617"/>
    <w:rsid w:val="009A0F4C"/>
    <w:rsid w:val="009A7C04"/>
    <w:rsid w:val="009B76AF"/>
    <w:rsid w:val="009D63CF"/>
    <w:rsid w:val="00A056D7"/>
    <w:rsid w:val="00A67CB0"/>
    <w:rsid w:val="00AA1B4A"/>
    <w:rsid w:val="00AC16A9"/>
    <w:rsid w:val="00AC536B"/>
    <w:rsid w:val="00AD704A"/>
    <w:rsid w:val="00AF3508"/>
    <w:rsid w:val="00AF66C4"/>
    <w:rsid w:val="00B05EC4"/>
    <w:rsid w:val="00B221CF"/>
    <w:rsid w:val="00B32F82"/>
    <w:rsid w:val="00B60D77"/>
    <w:rsid w:val="00B75D1B"/>
    <w:rsid w:val="00B828B1"/>
    <w:rsid w:val="00BB1957"/>
    <w:rsid w:val="00BE34FF"/>
    <w:rsid w:val="00BE7995"/>
    <w:rsid w:val="00BF46E8"/>
    <w:rsid w:val="00C23535"/>
    <w:rsid w:val="00C34E8E"/>
    <w:rsid w:val="00C629EA"/>
    <w:rsid w:val="00C655A4"/>
    <w:rsid w:val="00C74B65"/>
    <w:rsid w:val="00C75484"/>
    <w:rsid w:val="00D22849"/>
    <w:rsid w:val="00D57F08"/>
    <w:rsid w:val="00DA5FE6"/>
    <w:rsid w:val="00E06DDC"/>
    <w:rsid w:val="00E2361A"/>
    <w:rsid w:val="00E260FE"/>
    <w:rsid w:val="00E5759E"/>
    <w:rsid w:val="00E7350A"/>
    <w:rsid w:val="00E92638"/>
    <w:rsid w:val="00EA0B1A"/>
    <w:rsid w:val="00ED181F"/>
    <w:rsid w:val="00ED7C5D"/>
    <w:rsid w:val="00F35AE2"/>
    <w:rsid w:val="00F640E8"/>
    <w:rsid w:val="00F745F6"/>
    <w:rsid w:val="00FA5F90"/>
    <w:rsid w:val="00FD011D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.michalska@invest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50DB8-3584-4878-B985-BDF094D6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2326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5</cp:revision>
  <cp:lastPrinted>2012-06-21T05:27:00Z</cp:lastPrinted>
  <dcterms:created xsi:type="dcterms:W3CDTF">2017-03-21T10:18:00Z</dcterms:created>
  <dcterms:modified xsi:type="dcterms:W3CDTF">2017-08-25T07:52:00Z</dcterms:modified>
</cp:coreProperties>
</file>